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  <w:r w:rsidR="00413BDE">
        <w:rPr>
          <w:b/>
          <w:sz w:val="28"/>
          <w:szCs w:val="28"/>
        </w:rPr>
        <w:t>INTERNATIONAL BUSINESS- (BBAIB</w:t>
      </w:r>
      <w:r w:rsidR="00296017">
        <w:rPr>
          <w:b/>
          <w:sz w:val="28"/>
          <w:szCs w:val="28"/>
        </w:rPr>
        <w:t xml:space="preserve"> </w:t>
      </w:r>
      <w:r w:rsidR="003D3BD4">
        <w:rPr>
          <w:b/>
          <w:sz w:val="28"/>
          <w:szCs w:val="28"/>
        </w:rPr>
        <w:t>4</w:t>
      </w:r>
      <w:r w:rsidR="00413BDE">
        <w:rPr>
          <w:b/>
          <w:sz w:val="28"/>
          <w:szCs w:val="28"/>
        </w:rPr>
        <w:t>/19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153" w:type="dxa"/>
        <w:jc w:val="center"/>
        <w:tblLook w:val="04A0" w:firstRow="1" w:lastRow="0" w:firstColumn="1" w:lastColumn="0" w:noHBand="0" w:noVBand="1"/>
      </w:tblPr>
      <w:tblGrid>
        <w:gridCol w:w="1720"/>
        <w:gridCol w:w="803"/>
        <w:gridCol w:w="659"/>
        <w:gridCol w:w="895"/>
        <w:gridCol w:w="659"/>
        <w:gridCol w:w="750"/>
        <w:gridCol w:w="1720"/>
      </w:tblGrid>
      <w:tr w:rsidR="003D3BD4" w:rsidRPr="003D3BD4" w:rsidTr="003D3BD4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0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</w:tr>
      <w:tr w:rsidR="003D3BD4" w:rsidRPr="003D3BD4" w:rsidTr="003D3BD4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0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INTERRNATIONAL BUSINESS</w:t>
            </w:r>
          </w:p>
        </w:tc>
      </w:tr>
      <w:tr w:rsidR="003D3BD4" w:rsidRPr="003D3BD4" w:rsidTr="003D3BD4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5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(IB) 02/19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PROFESSIONAL ETHICS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5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INTERNATIONAL HUMAN RESOURCE MANAGEMENT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D3BD4" w:rsidRPr="003D3BD4" w:rsidTr="003D3BD4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5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D3BD4" w:rsidRPr="003D3BD4" w:rsidTr="003D3BD4">
        <w:trPr>
          <w:gridAfter w:val="3"/>
          <w:wAfter w:w="3129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D3BD4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3BD4" w:rsidRPr="003D3BD4" w:rsidRDefault="003D3BD4" w:rsidP="003D3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  <w:bookmarkStart w:id="0" w:name="_GoBack"/>
            <w:bookmarkEnd w:id="0"/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3BD4" w:rsidRPr="003D3BD4" w:rsidRDefault="003D3BD4" w:rsidP="003D3B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D3BD4"/>
    <w:rsid w:val="003E5F23"/>
    <w:rsid w:val="00413BDE"/>
    <w:rsid w:val="006F167C"/>
    <w:rsid w:val="007D544D"/>
    <w:rsid w:val="00942285"/>
    <w:rsid w:val="009A7C9A"/>
    <w:rsid w:val="00B436BE"/>
    <w:rsid w:val="00B46E8F"/>
    <w:rsid w:val="00BF14B4"/>
    <w:rsid w:val="00C422B3"/>
    <w:rsid w:val="00CB48B2"/>
    <w:rsid w:val="00D02F50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2020-12-24T13:04:00Z</dcterms:created>
  <dcterms:modified xsi:type="dcterms:W3CDTF">2020-12-26T03:20:00Z</dcterms:modified>
</cp:coreProperties>
</file>